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7F86" w14:textId="258A0A2A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FF7CEA">
        <w:t>6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3B0AE22" w14:textId="0AE0DFA3" w:rsidR="001E7BDA" w:rsidRDefault="00101BAB" w:rsidP="00482FF2">
      <w:pPr>
        <w:pStyle w:val="Heading1"/>
      </w:pPr>
      <w:r>
        <w:t>Issues with real data</w:t>
      </w:r>
    </w:p>
    <w:p w14:paraId="3E27A66A" w14:textId="4BB4FB49" w:rsidR="00482FF2" w:rsidRPr="00482FF2" w:rsidRDefault="00125A1C" w:rsidP="00482FF2">
      <w:r>
        <w:t xml:space="preserve">In this class we are going to look at </w:t>
      </w:r>
      <w:r w:rsidR="00101BAB">
        <w:t>issues that come up when working with real data</w:t>
      </w:r>
      <w:r>
        <w:t>.</w:t>
      </w:r>
    </w:p>
    <w:p w14:paraId="0C81D5DA" w14:textId="48E6169B" w:rsidR="00FB7170" w:rsidRDefault="00606D23" w:rsidP="00AD67CF">
      <w:pPr>
        <w:pStyle w:val="Heading1"/>
      </w:pPr>
      <w:r>
        <w:t>Some issues</w:t>
      </w:r>
    </w:p>
    <w:p w14:paraId="2DFD5D03" w14:textId="369FC778" w:rsidR="00606D23" w:rsidRDefault="00606D23" w:rsidP="00606D23">
      <w:r>
        <w:t xml:space="preserve">Prior to class each person was assigned one of the following issues to look up and explain to the class. We will go through them now in the order below. </w:t>
      </w:r>
    </w:p>
    <w:p w14:paraId="2AB40A41" w14:textId="593C227B" w:rsidR="00606D23" w:rsidRDefault="00606D23" w:rsidP="00606D23">
      <w:r>
        <w:t>NB: There are lots of other issues not covered here, this is just to get the conversation going.</w:t>
      </w:r>
    </w:p>
    <w:p w14:paraId="7303B5A0" w14:textId="11F756A6" w:rsidR="00135609" w:rsidRDefault="00135609" w:rsidP="00606D23">
      <w:r>
        <w:t xml:space="preserve">For each issue, listen to what the other students are saying about it and then write down some key terms or phrases </w:t>
      </w:r>
      <w:r w:rsidR="00E2086D">
        <w:t>that catch your attention or interest. Look up the things you find interesting after class, to broaden your understanding.</w:t>
      </w:r>
    </w:p>
    <w:p w14:paraId="66D5FB27" w14:textId="34A02A26" w:rsidR="004A3544" w:rsidRDefault="00606D23" w:rsidP="00135609">
      <w:pPr>
        <w:pStyle w:val="Heading2"/>
      </w:pPr>
      <w:r>
        <w:t>Representativeness of samples</w:t>
      </w:r>
    </w:p>
    <w:p w14:paraId="5BC4442D" w14:textId="11DD4F24" w:rsidR="00D8085A" w:rsidRDefault="00D8085A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</w:p>
    <w:p w14:paraId="0603B30B" w14:textId="68ED3EEE" w:rsidR="00136EAB" w:rsidRDefault="00136EAB" w:rsidP="00136EAB">
      <w:pPr>
        <w:pStyle w:val="Heading2"/>
      </w:pPr>
      <w:r>
        <w:t>Selection issu</w:t>
      </w:r>
      <w:r w:rsidR="008D0BE5">
        <w:t xml:space="preserve">es in </w:t>
      </w:r>
      <w:r>
        <w:t>sampl</w:t>
      </w:r>
      <w:r w:rsidR="008D0BE5">
        <w:t>ing</w:t>
      </w:r>
    </w:p>
    <w:p w14:paraId="72F39763" w14:textId="7A8901B2" w:rsidR="00136EAB" w:rsidRDefault="00136EAB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</w:p>
    <w:p w14:paraId="61D37C82" w14:textId="718469BA" w:rsidR="00C712BB" w:rsidRDefault="00717C04" w:rsidP="00816AF5">
      <w:pPr>
        <w:pStyle w:val="Heading2"/>
      </w:pPr>
      <w:r>
        <w:t>Missing data</w:t>
      </w:r>
    </w:p>
    <w:p w14:paraId="72CD396A" w14:textId="75772684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</w:p>
    <w:p w14:paraId="5FCC6B05" w14:textId="0F3F2202" w:rsidR="00301CE3" w:rsidRDefault="00A835EB" w:rsidP="00816AF5">
      <w:pPr>
        <w:pStyle w:val="Heading2"/>
      </w:pPr>
      <w:r>
        <w:t>Censored data</w:t>
      </w:r>
    </w:p>
    <w:p w14:paraId="53C30F7F" w14:textId="5BE23555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53E984" w14:textId="1085961D" w:rsidR="00816AF5" w:rsidRPr="00816AF5" w:rsidRDefault="00034E4F" w:rsidP="00816AF5">
      <w:pPr>
        <w:pStyle w:val="Heading2"/>
      </w:pPr>
      <w:r>
        <w:t>Typos</w:t>
      </w:r>
      <w:r w:rsidR="008226C7">
        <w:t xml:space="preserve"> and inconsistencies</w:t>
      </w:r>
    </w:p>
    <w:p w14:paraId="23FDB2A0" w14:textId="73FB16E8" w:rsidR="00D83707" w:rsidRP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EED0" w14:textId="7DED9588" w:rsidR="00C33CC8" w:rsidRPr="00C33CC8" w:rsidRDefault="008226C7" w:rsidP="008226C7">
      <w:pPr>
        <w:pStyle w:val="Heading2"/>
      </w:pPr>
      <w:r>
        <w:lastRenderedPageBreak/>
        <w:t>Outliers</w:t>
      </w:r>
    </w:p>
    <w:p w14:paraId="1671485B" w14:textId="67AF91EF" w:rsidR="00115BD3" w:rsidRDefault="00115BD3" w:rsidP="00115BD3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EC2790" w14:textId="5CE93A0B" w:rsidR="00816AF5" w:rsidRPr="00816AF5" w:rsidRDefault="00CD390E" w:rsidP="00947FF8">
      <w:pPr>
        <w:pStyle w:val="Heading2"/>
      </w:pPr>
      <w:r>
        <w:t>Severe skewness and extreme values</w:t>
      </w:r>
    </w:p>
    <w:p w14:paraId="31499294" w14:textId="70A75BDD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12741" w14:textId="1BF7E55F" w:rsidR="00816AF5" w:rsidRDefault="001A72E1" w:rsidP="001A72E1">
      <w:pPr>
        <w:pStyle w:val="Heading2"/>
        <w:rPr>
          <w:rFonts w:eastAsiaTheme="minorEastAsia"/>
        </w:rPr>
      </w:pPr>
      <w:r>
        <w:rPr>
          <w:rFonts w:eastAsiaTheme="minorEastAsia"/>
        </w:rPr>
        <w:t>Confounding variables</w:t>
      </w:r>
    </w:p>
    <w:p w14:paraId="293F0A26" w14:textId="35D3953C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58B5B0" w14:textId="2BD76F01" w:rsidR="00816AF5" w:rsidRPr="00816AF5" w:rsidRDefault="002151F9" w:rsidP="002151F9">
      <w:pPr>
        <w:pStyle w:val="Heading2"/>
        <w:rPr>
          <w:rFonts w:asciiTheme="minorHAnsi" w:eastAsiaTheme="minorEastAsia" w:hAnsiTheme="minorHAnsi" w:cstheme="minorBidi"/>
        </w:rPr>
      </w:pPr>
      <w:r>
        <w:rPr>
          <w:rFonts w:eastAsiaTheme="minorEastAsia"/>
        </w:rPr>
        <w:t>Multicollinearity</w:t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92F315" w14:textId="6E8A442C" w:rsidR="00816AF5" w:rsidRPr="00816AF5" w:rsidRDefault="008F5AD0" w:rsidP="008F5AD0">
      <w:pPr>
        <w:pStyle w:val="Heading2"/>
        <w:rPr>
          <w:rFonts w:asciiTheme="minorHAnsi" w:eastAsiaTheme="minorEastAsia" w:hAnsiTheme="minorHAnsi" w:cstheme="minorBidi"/>
        </w:rPr>
      </w:pPr>
      <w:r>
        <w:rPr>
          <w:rFonts w:eastAsiaTheme="minorEastAsia"/>
        </w:rPr>
        <w:t>Multiple testing</w:t>
      </w:r>
    </w:p>
    <w:p w14:paraId="2E838F15" w14:textId="31E99327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FB315C" w14:textId="77899CE5" w:rsidR="00816AF5" w:rsidRPr="00947FF8" w:rsidRDefault="00947FF8" w:rsidP="00947FF8">
      <w:pPr>
        <w:pStyle w:val="Heading2"/>
      </w:pPr>
      <w:r>
        <w:t>Data arrangements (e.g. long or wide)</w:t>
      </w:r>
    </w:p>
    <w:p w14:paraId="23ACF98A" w14:textId="05745BCF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EDD9A1" w14:textId="51693340" w:rsidR="00AD03E6" w:rsidRDefault="00AD03E6" w:rsidP="00AD03E6">
      <w:pPr>
        <w:pStyle w:val="Heading2"/>
      </w:pPr>
      <w:r>
        <w:t>Unbalanced samples</w:t>
      </w:r>
    </w:p>
    <w:p w14:paraId="0204E5BB" w14:textId="5D1FE83C" w:rsidR="00AD03E6" w:rsidRPr="00AD03E6" w:rsidRDefault="00AD03E6" w:rsidP="00AD03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99744C" w14:textId="28CDFC85" w:rsidR="00060288" w:rsidRDefault="002E4B32" w:rsidP="00060288">
      <w:pPr>
        <w:pStyle w:val="Heading2"/>
      </w:pPr>
      <w:r>
        <w:t>Data transformations</w:t>
      </w:r>
    </w:p>
    <w:p w14:paraId="180F3312" w14:textId="77777777" w:rsidR="00060288" w:rsidRPr="00816AF5" w:rsidRDefault="00060288" w:rsidP="0006028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75A14" w14:textId="4B5A515F" w:rsidR="00B20756" w:rsidRDefault="00932E59" w:rsidP="00932E59">
      <w:pPr>
        <w:pStyle w:val="Heading2"/>
      </w:pPr>
      <w:r>
        <w:t>Other things mentioned that might be worth reading up on</w:t>
      </w:r>
    </w:p>
    <w:p w14:paraId="75DD63D1" w14:textId="0EDF0D56" w:rsidR="00932E59" w:rsidRPr="00060288" w:rsidRDefault="00932E59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32E59" w:rsidRPr="00060288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26618"/>
    <w:rsid w:val="0003467D"/>
    <w:rsid w:val="00034E4F"/>
    <w:rsid w:val="00042675"/>
    <w:rsid w:val="00060288"/>
    <w:rsid w:val="0006406C"/>
    <w:rsid w:val="000904BC"/>
    <w:rsid w:val="00096A14"/>
    <w:rsid w:val="000A2478"/>
    <w:rsid w:val="000E4953"/>
    <w:rsid w:val="000E696B"/>
    <w:rsid w:val="00101486"/>
    <w:rsid w:val="00101BAB"/>
    <w:rsid w:val="00113162"/>
    <w:rsid w:val="00115BD3"/>
    <w:rsid w:val="00125A1C"/>
    <w:rsid w:val="00135609"/>
    <w:rsid w:val="00136EAB"/>
    <w:rsid w:val="001A72E1"/>
    <w:rsid w:val="001C247C"/>
    <w:rsid w:val="001E7BDA"/>
    <w:rsid w:val="0020170C"/>
    <w:rsid w:val="00203327"/>
    <w:rsid w:val="002151F9"/>
    <w:rsid w:val="00235F88"/>
    <w:rsid w:val="0024017B"/>
    <w:rsid w:val="00246E8E"/>
    <w:rsid w:val="0025512C"/>
    <w:rsid w:val="00261998"/>
    <w:rsid w:val="00265E9D"/>
    <w:rsid w:val="002E4B32"/>
    <w:rsid w:val="002F47FF"/>
    <w:rsid w:val="002F4F7F"/>
    <w:rsid w:val="00301CE3"/>
    <w:rsid w:val="003039CE"/>
    <w:rsid w:val="003139B3"/>
    <w:rsid w:val="00321CC4"/>
    <w:rsid w:val="003249B4"/>
    <w:rsid w:val="0032762C"/>
    <w:rsid w:val="00332B23"/>
    <w:rsid w:val="00337762"/>
    <w:rsid w:val="00342899"/>
    <w:rsid w:val="00353AD8"/>
    <w:rsid w:val="003552B0"/>
    <w:rsid w:val="00375B0E"/>
    <w:rsid w:val="00385ED4"/>
    <w:rsid w:val="00391000"/>
    <w:rsid w:val="003D6A74"/>
    <w:rsid w:val="003F67AE"/>
    <w:rsid w:val="0043390E"/>
    <w:rsid w:val="00482FF2"/>
    <w:rsid w:val="0048766A"/>
    <w:rsid w:val="0049033F"/>
    <w:rsid w:val="004A3544"/>
    <w:rsid w:val="004C281F"/>
    <w:rsid w:val="004F612B"/>
    <w:rsid w:val="0056020E"/>
    <w:rsid w:val="0059689E"/>
    <w:rsid w:val="005A0203"/>
    <w:rsid w:val="005F2A6B"/>
    <w:rsid w:val="00606D23"/>
    <w:rsid w:val="00623983"/>
    <w:rsid w:val="00647AE3"/>
    <w:rsid w:val="00661837"/>
    <w:rsid w:val="00683A08"/>
    <w:rsid w:val="00694CCC"/>
    <w:rsid w:val="00695F66"/>
    <w:rsid w:val="006C2102"/>
    <w:rsid w:val="006F5E4B"/>
    <w:rsid w:val="006F7A90"/>
    <w:rsid w:val="00704244"/>
    <w:rsid w:val="00715960"/>
    <w:rsid w:val="00717C04"/>
    <w:rsid w:val="00722F3D"/>
    <w:rsid w:val="00774E83"/>
    <w:rsid w:val="00777124"/>
    <w:rsid w:val="007827DB"/>
    <w:rsid w:val="007A0A5E"/>
    <w:rsid w:val="007A74AE"/>
    <w:rsid w:val="007C0A11"/>
    <w:rsid w:val="007E13CD"/>
    <w:rsid w:val="007F0E70"/>
    <w:rsid w:val="00801FD5"/>
    <w:rsid w:val="008069A0"/>
    <w:rsid w:val="00814095"/>
    <w:rsid w:val="00816AF5"/>
    <w:rsid w:val="008226C7"/>
    <w:rsid w:val="00837945"/>
    <w:rsid w:val="00840C1D"/>
    <w:rsid w:val="00850AFE"/>
    <w:rsid w:val="00862B97"/>
    <w:rsid w:val="008906FF"/>
    <w:rsid w:val="008D0BE5"/>
    <w:rsid w:val="008E4AEE"/>
    <w:rsid w:val="008F5AD0"/>
    <w:rsid w:val="008F77E6"/>
    <w:rsid w:val="00924B10"/>
    <w:rsid w:val="00932E59"/>
    <w:rsid w:val="00934B1F"/>
    <w:rsid w:val="009462BF"/>
    <w:rsid w:val="00947FF8"/>
    <w:rsid w:val="009A2C68"/>
    <w:rsid w:val="009D3073"/>
    <w:rsid w:val="009E1D93"/>
    <w:rsid w:val="00A038F7"/>
    <w:rsid w:val="00A0517D"/>
    <w:rsid w:val="00A10A10"/>
    <w:rsid w:val="00A24A12"/>
    <w:rsid w:val="00A40550"/>
    <w:rsid w:val="00A600F8"/>
    <w:rsid w:val="00A6494B"/>
    <w:rsid w:val="00A711E5"/>
    <w:rsid w:val="00A835EB"/>
    <w:rsid w:val="00AD03E6"/>
    <w:rsid w:val="00AD4F49"/>
    <w:rsid w:val="00AD67CF"/>
    <w:rsid w:val="00B20756"/>
    <w:rsid w:val="00B87752"/>
    <w:rsid w:val="00B95E66"/>
    <w:rsid w:val="00BA1CD7"/>
    <w:rsid w:val="00BA24A3"/>
    <w:rsid w:val="00BA7A5B"/>
    <w:rsid w:val="00BE3596"/>
    <w:rsid w:val="00BE67DA"/>
    <w:rsid w:val="00BF3CA6"/>
    <w:rsid w:val="00C1105C"/>
    <w:rsid w:val="00C223EC"/>
    <w:rsid w:val="00C33CC8"/>
    <w:rsid w:val="00C351EE"/>
    <w:rsid w:val="00C45C12"/>
    <w:rsid w:val="00C47381"/>
    <w:rsid w:val="00C5326E"/>
    <w:rsid w:val="00C712BB"/>
    <w:rsid w:val="00CD17FD"/>
    <w:rsid w:val="00CD390E"/>
    <w:rsid w:val="00CE4943"/>
    <w:rsid w:val="00D27E30"/>
    <w:rsid w:val="00D435DC"/>
    <w:rsid w:val="00D72107"/>
    <w:rsid w:val="00D8085A"/>
    <w:rsid w:val="00D83707"/>
    <w:rsid w:val="00DA06F5"/>
    <w:rsid w:val="00DB2337"/>
    <w:rsid w:val="00DC0AE6"/>
    <w:rsid w:val="00E1106D"/>
    <w:rsid w:val="00E2086D"/>
    <w:rsid w:val="00E37BE9"/>
    <w:rsid w:val="00EC7B38"/>
    <w:rsid w:val="00ED3CEB"/>
    <w:rsid w:val="00EF4CE5"/>
    <w:rsid w:val="00F070DD"/>
    <w:rsid w:val="00F24F0D"/>
    <w:rsid w:val="00F51F5B"/>
    <w:rsid w:val="00FB6F48"/>
    <w:rsid w:val="00FB7170"/>
    <w:rsid w:val="00FD32F7"/>
    <w:rsid w:val="00FD5713"/>
    <w:rsid w:val="00FE0C9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5A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157</cp:revision>
  <dcterms:created xsi:type="dcterms:W3CDTF">2022-01-19T10:58:00Z</dcterms:created>
  <dcterms:modified xsi:type="dcterms:W3CDTF">2022-03-15T09:36:00Z</dcterms:modified>
</cp:coreProperties>
</file>